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6648B6" w:rsidRPr="00D21D02" w:rsidRDefault="006648B6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450F7F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E30531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>: 123</w:t>
      </w:r>
      <w:r w:rsidRPr="00D21D02">
        <w:rPr>
          <w:rFonts w:ascii="Verdana" w:hAnsi="Verdana"/>
          <w:b/>
        </w:rPr>
        <w:t>@v</w:t>
      </w:r>
      <w:r w:rsidR="00117415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117415">
        <w:rPr>
          <w:rFonts w:ascii="Verdana" w:hAnsi="Verdana"/>
          <w:b/>
        </w:rPr>
        <w:t>net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B30CF9">
        <w:rPr>
          <w:rFonts w:ascii="Verdana" w:hAnsi="Verdana"/>
          <w:b/>
          <w:sz w:val="28"/>
          <w:szCs w:val="28"/>
        </w:rPr>
        <w:t>92</w:t>
      </w:r>
      <w:r w:rsidR="00213EA7">
        <w:rPr>
          <w:rFonts w:ascii="Verdana" w:hAnsi="Verdana"/>
          <w:b/>
          <w:sz w:val="28"/>
          <w:szCs w:val="28"/>
        </w:rPr>
        <w:t>64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F5A9C" w:rsidRDefault="005F220D" w:rsidP="00CF5A9C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Sunday, 11 October 2015</w:t>
      </w:r>
    </w:p>
    <w:p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075A34">
            <w:rPr>
              <w:rFonts w:ascii="Verdana" w:hAnsi="Verdana"/>
              <w:sz w:val="20"/>
              <w:szCs w:val="20"/>
            </w:rPr>
            <w:t>Tilford Road</w:t>
          </w:r>
        </w:smartTag>
      </w:smartTag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075A34">
          <w:rPr>
            <w:rFonts w:ascii="Verdana" w:hAnsi="Verdana"/>
            <w:sz w:val="20"/>
            <w:szCs w:val="20"/>
          </w:rPr>
          <w:t>Surrey</w:t>
        </w:r>
      </w:smartTag>
    </w:p>
    <w:p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:rsidR="002D21EB" w:rsidRDefault="002D21EB" w:rsidP="00075A34">
      <w:pPr>
        <w:rPr>
          <w:rFonts w:ascii="Verdana" w:hAnsi="Verdana"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2E47D8" w:rsidRPr="006648B6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6E0A4E" w:rsidRPr="007A64CF" w:rsidRDefault="006E0A4E">
      <w:pPr>
        <w:rPr>
          <w:rFonts w:ascii="Verdana" w:hAnsi="Verdana"/>
          <w:sz w:val="20"/>
          <w:szCs w:val="20"/>
        </w:rPr>
      </w:pPr>
    </w:p>
    <w:p w:rsidR="005F220D" w:rsidRDefault="005F220D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Software build of computer “Landrover” including MS suite 2013. Ensuring all programs and</w:t>
      </w:r>
      <w:r>
        <w:rPr>
          <w:rFonts w:ascii="Verdana" w:hAnsi="Verdana"/>
          <w:sz w:val="20"/>
          <w:szCs w:val="20"/>
        </w:rPr>
        <w:br/>
        <w:t>links were working correctly</w:t>
      </w:r>
    </w:p>
    <w:p w:rsidR="00B355C4" w:rsidRDefault="005F220D" w:rsidP="004454AB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Swapping out existing router with Draytek 2860Vn and configuring unit for attached devices</w:t>
      </w:r>
      <w:r>
        <w:rPr>
          <w:rFonts w:ascii="Verdana" w:hAnsi="Verdana"/>
          <w:sz w:val="20"/>
          <w:szCs w:val="20"/>
        </w:rPr>
        <w:br/>
        <w:t xml:space="preserve">and connectivity to </w:t>
      </w:r>
      <w:r w:rsidR="004454AB">
        <w:rPr>
          <w:rFonts w:ascii="Verdana" w:hAnsi="Verdana"/>
          <w:sz w:val="20"/>
          <w:szCs w:val="20"/>
        </w:rPr>
        <w:t>TalkTalk</w:t>
      </w:r>
      <w:r w:rsidR="00583AB0">
        <w:rPr>
          <w:rFonts w:ascii="Verdana" w:hAnsi="Verdana"/>
          <w:sz w:val="20"/>
          <w:szCs w:val="20"/>
        </w:rPr>
        <w:t xml:space="preserve"> FTTC</w:t>
      </w:r>
      <w:r w:rsidR="004454AB">
        <w:rPr>
          <w:rFonts w:ascii="Verdana" w:hAnsi="Verdana"/>
          <w:sz w:val="20"/>
          <w:szCs w:val="20"/>
        </w:rPr>
        <w:t xml:space="preserve">. Testing </w:t>
      </w:r>
      <w:r w:rsidR="004454AB" w:rsidRPr="004454AB">
        <w:rPr>
          <w:rFonts w:ascii="Verdana" w:hAnsi="Verdana"/>
          <w:sz w:val="20"/>
          <w:szCs w:val="20"/>
        </w:rPr>
        <w:t>Sure Signal Device and Credit Card Machine</w:t>
      </w:r>
      <w:r w:rsidR="004454AB">
        <w:rPr>
          <w:rFonts w:ascii="Verdana" w:hAnsi="Verdana"/>
          <w:sz w:val="20"/>
          <w:szCs w:val="20"/>
        </w:rPr>
        <w:t>.</w:t>
      </w:r>
    </w:p>
    <w:p w:rsidR="000B1E14" w:rsidRDefault="000B1E14" w:rsidP="004454AB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Decommissioning ATA and providing VoIP from the router. Creating Short Dialling Codes. </w:t>
      </w:r>
    </w:p>
    <w:p w:rsidR="004454AB" w:rsidRDefault="004454AB" w:rsidP="004454AB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Running a dummy transaction on Credit Card Machine to ensure connectivity over the Internet.</w:t>
      </w:r>
    </w:p>
    <w:p w:rsidR="00583AB0" w:rsidRDefault="00583AB0" w:rsidP="004454AB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Configuring Microsoft Outlook for sales@rusmoormotor.co.uk</w:t>
      </w:r>
    </w:p>
    <w:p w:rsidR="00583AB0" w:rsidRDefault="00583AB0" w:rsidP="004454AB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Ensuring printer operation</w:t>
      </w:r>
      <w:r w:rsidR="000B1E14">
        <w:rPr>
          <w:rFonts w:ascii="Verdana" w:hAnsi="Verdana"/>
          <w:sz w:val="20"/>
          <w:szCs w:val="20"/>
        </w:rPr>
        <w:t xml:space="preserve"> from PC</w:t>
      </w:r>
      <w:r>
        <w:rPr>
          <w:rFonts w:ascii="Verdana" w:hAnsi="Verdana"/>
          <w:sz w:val="20"/>
          <w:szCs w:val="20"/>
        </w:rPr>
        <w:t>.</w:t>
      </w:r>
    </w:p>
    <w:p w:rsidR="004454AB" w:rsidRDefault="004454AB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Wall mounting hardware and rearranging network cables.</w:t>
      </w:r>
    </w:p>
    <w:p w:rsidR="005F220D" w:rsidRDefault="004454AB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583AB0">
        <w:rPr>
          <w:rFonts w:ascii="Verdana" w:hAnsi="Verdana"/>
          <w:sz w:val="20"/>
          <w:szCs w:val="20"/>
        </w:rPr>
        <w:t xml:space="preserve">Supplying ½ share of Microsoft product </w:t>
      </w:r>
      <w:r w:rsidR="00583AB0" w:rsidRPr="00583AB0">
        <w:rPr>
          <w:rFonts w:ascii="Verdana" w:hAnsi="Verdana"/>
          <w:sz w:val="20"/>
          <w:szCs w:val="20"/>
        </w:rPr>
        <w:t>and network cables</w:t>
      </w:r>
    </w:p>
    <w:p w:rsidR="00583AB0" w:rsidRDefault="00583AB0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Preparing Installation Notes.</w:t>
      </w:r>
    </w:p>
    <w:p w:rsidR="00583AB0" w:rsidRDefault="00583AB0" w:rsidP="00583AB0">
      <w:pPr>
        <w:rPr>
          <w:rFonts w:ascii="Verdana" w:hAnsi="Verdana"/>
          <w:sz w:val="20"/>
          <w:szCs w:val="20"/>
        </w:rPr>
      </w:pPr>
    </w:p>
    <w:p w:rsidR="00583AB0" w:rsidRDefault="00583AB0" w:rsidP="00583AB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Activity charge 7 hours @ £30 per hour:</w:t>
      </w:r>
      <w:r>
        <w:rPr>
          <w:rFonts w:ascii="Verdana" w:hAnsi="Verdana"/>
          <w:sz w:val="20"/>
          <w:szCs w:val="20"/>
        </w:rPr>
        <w:tab/>
        <w:t>£210</w:t>
      </w:r>
    </w:p>
    <w:p w:rsidR="00583AB0" w:rsidRDefault="00583AB0" w:rsidP="00583AB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Software Supply: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£60</w:t>
      </w:r>
    </w:p>
    <w:p w:rsidR="00583AB0" w:rsidRDefault="00583AB0" w:rsidP="00583AB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Network CAT5e Cable: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£4.99</w:t>
      </w:r>
    </w:p>
    <w:p w:rsidR="000B1E14" w:rsidRDefault="000B1E14" w:rsidP="00583AB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CAT5e Connector: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</w:t>
      </w:r>
      <w:r w:rsidR="0079190D">
        <w:rPr>
          <w:rFonts w:ascii="Verdana" w:hAnsi="Verdana"/>
          <w:sz w:val="20"/>
          <w:szCs w:val="20"/>
        </w:rPr>
        <w:t>0</w:t>
      </w:r>
      <w:bookmarkStart w:id="0" w:name="_GoBack"/>
      <w:bookmarkEnd w:id="0"/>
      <w:r>
        <w:rPr>
          <w:rFonts w:ascii="Verdana" w:hAnsi="Verdana"/>
          <w:sz w:val="20"/>
          <w:szCs w:val="20"/>
        </w:rPr>
        <w:t>.00</w:t>
      </w:r>
    </w:p>
    <w:p w:rsidR="000B1E14" w:rsidRDefault="00583AB0" w:rsidP="000B1E1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USB Extension Cable: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£FOC</w:t>
      </w:r>
    </w:p>
    <w:p w:rsidR="00327EFB" w:rsidRDefault="00327EFB" w:rsidP="000B1E14">
      <w:pPr>
        <w:ind w:left="864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_______</w:t>
      </w: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615F5" w:rsidRDefault="005615F5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Amount </w:t>
      </w:r>
      <w:r w:rsidR="000B1E14">
        <w:rPr>
          <w:rFonts w:ascii="Verdana" w:hAnsi="Verdana"/>
          <w:b/>
          <w:sz w:val="20"/>
          <w:szCs w:val="20"/>
        </w:rPr>
        <w:t xml:space="preserve">now </w:t>
      </w:r>
      <w:r w:rsidR="000D3898">
        <w:rPr>
          <w:rFonts w:ascii="Verdana" w:hAnsi="Verdana"/>
          <w:b/>
          <w:sz w:val="20"/>
          <w:szCs w:val="20"/>
        </w:rPr>
        <w:t>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ab/>
      </w:r>
      <w:r w:rsidR="00CB59E7">
        <w:rPr>
          <w:rFonts w:ascii="Verdana" w:hAnsi="Verdana"/>
          <w:b/>
          <w:sz w:val="20"/>
          <w:szCs w:val="20"/>
        </w:rPr>
        <w:tab/>
      </w:r>
      <w:r w:rsidR="007C52B8">
        <w:rPr>
          <w:rFonts w:ascii="Verdana" w:hAnsi="Verdana"/>
          <w:b/>
          <w:sz w:val="20"/>
          <w:szCs w:val="20"/>
        </w:rPr>
        <w:t xml:space="preserve">         </w:t>
      </w:r>
      <w:r w:rsidR="00611390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0B1E14">
        <w:rPr>
          <w:rFonts w:ascii="Verdana" w:hAnsi="Verdana"/>
          <w:b/>
          <w:sz w:val="20"/>
          <w:szCs w:val="20"/>
        </w:rPr>
        <w:t>284.99</w:t>
      </w: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======</w:t>
      </w:r>
    </w:p>
    <w:p w:rsidR="008B49B4" w:rsidRDefault="008B49B4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B30CF9">
        <w:rPr>
          <w:rFonts w:ascii="Verdana" w:hAnsi="Verdana"/>
          <w:sz w:val="20"/>
          <w:szCs w:val="20"/>
        </w:rPr>
        <w:t>92</w:t>
      </w:r>
      <w:r w:rsidR="000B1E14">
        <w:rPr>
          <w:rFonts w:ascii="Verdana" w:hAnsi="Verdana"/>
          <w:sz w:val="20"/>
          <w:szCs w:val="20"/>
        </w:rPr>
        <w:t>64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75A34"/>
    <w:rsid w:val="00080DF4"/>
    <w:rsid w:val="000A724F"/>
    <w:rsid w:val="000B1E14"/>
    <w:rsid w:val="000D3898"/>
    <w:rsid w:val="00117415"/>
    <w:rsid w:val="00131F1E"/>
    <w:rsid w:val="001D04E4"/>
    <w:rsid w:val="00213EA7"/>
    <w:rsid w:val="002234EC"/>
    <w:rsid w:val="00232435"/>
    <w:rsid w:val="00261EA0"/>
    <w:rsid w:val="002751C3"/>
    <w:rsid w:val="002A757B"/>
    <w:rsid w:val="002D06AA"/>
    <w:rsid w:val="002D21EB"/>
    <w:rsid w:val="002E3472"/>
    <w:rsid w:val="002E47D8"/>
    <w:rsid w:val="00325F5C"/>
    <w:rsid w:val="00327EFB"/>
    <w:rsid w:val="00354D58"/>
    <w:rsid w:val="0039167B"/>
    <w:rsid w:val="003A77D9"/>
    <w:rsid w:val="003D6F75"/>
    <w:rsid w:val="003F14B0"/>
    <w:rsid w:val="004454AB"/>
    <w:rsid w:val="00450F7F"/>
    <w:rsid w:val="0050488E"/>
    <w:rsid w:val="0052507D"/>
    <w:rsid w:val="00541393"/>
    <w:rsid w:val="005436EE"/>
    <w:rsid w:val="0054425F"/>
    <w:rsid w:val="005615F5"/>
    <w:rsid w:val="00565544"/>
    <w:rsid w:val="00583AB0"/>
    <w:rsid w:val="005A713D"/>
    <w:rsid w:val="005E3CB0"/>
    <w:rsid w:val="005F220D"/>
    <w:rsid w:val="00607407"/>
    <w:rsid w:val="00611390"/>
    <w:rsid w:val="00643F29"/>
    <w:rsid w:val="006648B6"/>
    <w:rsid w:val="006A54FE"/>
    <w:rsid w:val="006B7D02"/>
    <w:rsid w:val="006C7F78"/>
    <w:rsid w:val="006C7FE5"/>
    <w:rsid w:val="006E0A4E"/>
    <w:rsid w:val="0075553E"/>
    <w:rsid w:val="00756064"/>
    <w:rsid w:val="00780C07"/>
    <w:rsid w:val="0079190D"/>
    <w:rsid w:val="007968A3"/>
    <w:rsid w:val="007A64CF"/>
    <w:rsid w:val="007B190E"/>
    <w:rsid w:val="007C52B8"/>
    <w:rsid w:val="007C6F82"/>
    <w:rsid w:val="007D3D1C"/>
    <w:rsid w:val="007F3D34"/>
    <w:rsid w:val="00862EAB"/>
    <w:rsid w:val="0088174F"/>
    <w:rsid w:val="00885C36"/>
    <w:rsid w:val="008B26CC"/>
    <w:rsid w:val="008B49B4"/>
    <w:rsid w:val="008E42AA"/>
    <w:rsid w:val="008E4797"/>
    <w:rsid w:val="00992EA7"/>
    <w:rsid w:val="009A3964"/>
    <w:rsid w:val="00A07DDE"/>
    <w:rsid w:val="00A46037"/>
    <w:rsid w:val="00A53709"/>
    <w:rsid w:val="00A95D25"/>
    <w:rsid w:val="00B177F8"/>
    <w:rsid w:val="00B30CF9"/>
    <w:rsid w:val="00B355C4"/>
    <w:rsid w:val="00B47853"/>
    <w:rsid w:val="00BB134A"/>
    <w:rsid w:val="00BC79E1"/>
    <w:rsid w:val="00C123C8"/>
    <w:rsid w:val="00C737A2"/>
    <w:rsid w:val="00C81D76"/>
    <w:rsid w:val="00C83BE7"/>
    <w:rsid w:val="00CB59E7"/>
    <w:rsid w:val="00CE1F18"/>
    <w:rsid w:val="00CF3C5F"/>
    <w:rsid w:val="00CF5A9C"/>
    <w:rsid w:val="00CF6CF1"/>
    <w:rsid w:val="00D07EB2"/>
    <w:rsid w:val="00D1636A"/>
    <w:rsid w:val="00D43302"/>
    <w:rsid w:val="00D54B62"/>
    <w:rsid w:val="00D6099F"/>
    <w:rsid w:val="00D87943"/>
    <w:rsid w:val="00DA1011"/>
    <w:rsid w:val="00E30531"/>
    <w:rsid w:val="00E506A2"/>
    <w:rsid w:val="00E52DC1"/>
    <w:rsid w:val="00EA2A6B"/>
    <w:rsid w:val="00EB2568"/>
    <w:rsid w:val="00EC4AC3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5</cp:revision>
  <cp:lastPrinted>2007-01-31T11:32:00Z</cp:lastPrinted>
  <dcterms:created xsi:type="dcterms:W3CDTF">2015-10-11T07:55:00Z</dcterms:created>
  <dcterms:modified xsi:type="dcterms:W3CDTF">2017-01-28T17:08:00Z</dcterms:modified>
</cp:coreProperties>
</file>